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A67CA" w:rsidRPr="002D5E1F" w:rsidTr="00792687">
        <w:trPr>
          <w:trHeight w:val="259"/>
        </w:trPr>
        <w:tc>
          <w:tcPr>
            <w:tcW w:w="3969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67CA" w:rsidRPr="002D5E1F" w:rsidTr="00792687">
        <w:tc>
          <w:tcPr>
            <w:tcW w:w="3969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67CA" w:rsidRPr="002D5E1F" w:rsidTr="00792687">
        <w:tc>
          <w:tcPr>
            <w:tcW w:w="3969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67CA" w:rsidRPr="002D5E1F" w:rsidRDefault="002A67CA" w:rsidP="002A67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A67CA" w:rsidRPr="002D5E1F" w:rsidTr="00792687">
        <w:trPr>
          <w:trHeight w:val="342"/>
        </w:trPr>
        <w:tc>
          <w:tcPr>
            <w:tcW w:w="3888" w:type="dxa"/>
            <w:shd w:val="clear" w:color="auto" w:fill="auto"/>
          </w:tcPr>
          <w:p w:rsidR="002A67CA" w:rsidRPr="002D5E1F" w:rsidRDefault="002A67CA" w:rsidP="00792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67CA" w:rsidRDefault="002A67CA" w:rsidP="002A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CA" w:rsidRPr="002D5E1F" w:rsidRDefault="002A67CA" w:rsidP="002A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67CA" w:rsidRPr="002D5E1F" w:rsidRDefault="002A67CA" w:rsidP="002A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67CA" w:rsidRPr="002D5E1F" w:rsidRDefault="002A67CA" w:rsidP="002A67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A67CA" w:rsidRPr="002D5E1F" w:rsidRDefault="002A67CA" w:rsidP="002A67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A67CA" w:rsidRPr="002D5E1F" w:rsidRDefault="002A67CA" w:rsidP="002A67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A67CA" w:rsidRPr="002D5E1F" w:rsidRDefault="002A67CA" w:rsidP="002A67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A67CA" w:rsidRDefault="002A67CA" w:rsidP="002A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2A67CA" w:rsidRPr="002D5E1F" w:rsidRDefault="002A67CA" w:rsidP="002A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A67CA" w:rsidRPr="002D5E1F" w:rsidTr="00792687">
        <w:trPr>
          <w:trHeight w:val="259"/>
        </w:trPr>
        <w:tc>
          <w:tcPr>
            <w:tcW w:w="4952" w:type="dxa"/>
            <w:gridSpan w:val="7"/>
          </w:tcPr>
          <w:p w:rsidR="002A67CA" w:rsidRPr="00632D91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16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2A67CA" w:rsidRPr="00BF2504" w:rsidRDefault="002A67CA" w:rsidP="002A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140/21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2A67CA" w:rsidRPr="002D5E1F" w:rsidTr="00792687">
        <w:tc>
          <w:tcPr>
            <w:tcW w:w="1199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A67CA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A67CA" w:rsidRPr="002D5E1F" w:rsidRDefault="002A67CA" w:rsidP="0079268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7CA" w:rsidRPr="002D5E1F" w:rsidTr="00792687">
        <w:tc>
          <w:tcPr>
            <w:tcW w:w="1985" w:type="dxa"/>
            <w:gridSpan w:val="2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67CA" w:rsidRPr="002D5E1F" w:rsidRDefault="002A67CA" w:rsidP="00792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A67CA" w:rsidRPr="002D5E1F" w:rsidRDefault="002A67CA" w:rsidP="00792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67CA" w:rsidRPr="002D5E1F" w:rsidTr="00792687">
        <w:tc>
          <w:tcPr>
            <w:tcW w:w="1199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A67CA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A67CA" w:rsidRPr="002D5E1F" w:rsidRDefault="002A67CA" w:rsidP="00792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67CA" w:rsidRPr="00BA672E" w:rsidRDefault="002A67CA" w:rsidP="002A67CA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Арбитражный суд</w:t>
      </w:r>
      <w:r w:rsidRPr="00C77B67">
        <w:rPr>
          <w:rFonts w:ascii="Times New Roman" w:hAnsi="Times New Roman" w:cs="Times New Roman"/>
          <w:sz w:val="24"/>
        </w:rPr>
        <w:t xml:space="preserve"> Приднестровской </w:t>
      </w:r>
      <w:r>
        <w:rPr>
          <w:rFonts w:ascii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hAnsi="Times New Roman" w:cs="Times New Roman"/>
          <w:sz w:val="24"/>
        </w:rPr>
        <w:t xml:space="preserve"> И.П., рассмотрев на предмет принятия к производству </w:t>
      </w:r>
      <w:r>
        <w:rPr>
          <w:rStyle w:val="FontStyle14"/>
          <w:sz w:val="24"/>
          <w:szCs w:val="24"/>
        </w:rPr>
        <w:t xml:space="preserve">исковое заявление Государственного унитарного предприятия  «Республиканские оросительные системы»                 (г. </w:t>
      </w:r>
      <w:proofErr w:type="spellStart"/>
      <w:r>
        <w:rPr>
          <w:rStyle w:val="FontStyle14"/>
          <w:sz w:val="24"/>
          <w:szCs w:val="24"/>
        </w:rPr>
        <w:t>Григориполь</w:t>
      </w:r>
      <w:proofErr w:type="spellEnd"/>
      <w:r>
        <w:rPr>
          <w:rStyle w:val="FontStyle14"/>
          <w:sz w:val="24"/>
          <w:szCs w:val="24"/>
        </w:rPr>
        <w:t xml:space="preserve">, с. Красная Горка,  ул. Объездная  дорога, д.11,) </w:t>
      </w:r>
      <w:r w:rsidRPr="00BA672E">
        <w:rPr>
          <w:rStyle w:val="FontStyle14"/>
          <w:sz w:val="24"/>
          <w:szCs w:val="24"/>
        </w:rPr>
        <w:t xml:space="preserve">к обществу с ограниченной ответственностью </w:t>
      </w:r>
      <w:r>
        <w:rPr>
          <w:rStyle w:val="FontStyle14"/>
          <w:sz w:val="24"/>
          <w:szCs w:val="24"/>
        </w:rPr>
        <w:t xml:space="preserve"> «Норд - Вест»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Коротное</w:t>
      </w:r>
      <w:proofErr w:type="spellEnd"/>
      <w:r>
        <w:rPr>
          <w:rStyle w:val="FontStyle14"/>
          <w:sz w:val="24"/>
          <w:szCs w:val="24"/>
        </w:rPr>
        <w:t>, ул. Советская, д.39 «а») о взыскании задолженности и процентов за пользование чужими денежными</w:t>
      </w:r>
      <w:proofErr w:type="gramEnd"/>
      <w:r>
        <w:rPr>
          <w:rStyle w:val="FontStyle14"/>
          <w:sz w:val="24"/>
          <w:szCs w:val="24"/>
        </w:rPr>
        <w:t xml:space="preserve"> средствами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</w:p>
    <w:p w:rsidR="002A67CA" w:rsidRDefault="002A67CA" w:rsidP="002A67CA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7CA" w:rsidRPr="00BA672E" w:rsidRDefault="002A67CA" w:rsidP="002A67CA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2A67CA" w:rsidRPr="00BA672E" w:rsidRDefault="002A67CA" w:rsidP="002A67CA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7CA" w:rsidRDefault="002A67CA" w:rsidP="002A67CA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«Республиканские оросительные системы»  </w:t>
      </w:r>
      <w:r w:rsidRPr="00BA672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>, ГУП «РОС»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задолженности и процентов за пользование чужими денежными средствами с общества с ограниченной ответственностью  «Норд - Вест».</w:t>
      </w:r>
    </w:p>
    <w:p w:rsidR="002A67CA" w:rsidRPr="0033751F" w:rsidRDefault="002A67CA" w:rsidP="002A67CA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>
        <w:rPr>
          <w:rFonts w:ascii="Times New Roman" w:hAnsi="Times New Roman" w:cs="Times New Roman"/>
          <w:sz w:val="24"/>
        </w:rPr>
        <w:t xml:space="preserve">3 марта 2021 </w:t>
      </w:r>
      <w:r w:rsidRPr="00C77B67">
        <w:rPr>
          <w:rFonts w:ascii="Times New Roman" w:hAnsi="Times New Roman" w:cs="Times New Roman"/>
          <w:sz w:val="24"/>
        </w:rPr>
        <w:t xml:space="preserve">года по делу № </w:t>
      </w:r>
      <w:r>
        <w:rPr>
          <w:rFonts w:ascii="Times New Roman" w:hAnsi="Times New Roman" w:cs="Times New Roman"/>
          <w:sz w:val="24"/>
        </w:rPr>
        <w:t>140/21</w:t>
      </w:r>
      <w:r w:rsidRPr="00C77B67">
        <w:rPr>
          <w:rFonts w:ascii="Times New Roman" w:hAnsi="Times New Roman" w:cs="Times New Roman"/>
          <w:sz w:val="24"/>
        </w:rPr>
        <w:t xml:space="preserve">-12  </w:t>
      </w:r>
      <w:r>
        <w:rPr>
          <w:rFonts w:ascii="Times New Roman" w:hAnsi="Times New Roman" w:cs="Times New Roman"/>
          <w:sz w:val="24"/>
        </w:rPr>
        <w:t>исковое заявление оставлено</w:t>
      </w:r>
      <w:r w:rsidRPr="00C77B67">
        <w:rPr>
          <w:rFonts w:ascii="Times New Roman" w:hAnsi="Times New Roman" w:cs="Times New Roman"/>
          <w:sz w:val="24"/>
        </w:rPr>
        <w:t xml:space="preserve"> без движения </w:t>
      </w:r>
      <w:r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2A67CA" w:rsidRDefault="002A67CA" w:rsidP="002A67CA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>
        <w:rPr>
          <w:rFonts w:ascii="Times New Roman" w:hAnsi="Times New Roman" w:cs="Times New Roman"/>
          <w:sz w:val="24"/>
          <w:szCs w:val="24"/>
        </w:rPr>
        <w:t xml:space="preserve">15 марта  2021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2A67CA" w:rsidRPr="00305CFA" w:rsidRDefault="002A67CA" w:rsidP="002A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об оставлении искового заявления без движения 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Style w:val="FontStyle14"/>
          <w:sz w:val="24"/>
          <w:szCs w:val="24"/>
        </w:rPr>
        <w:t xml:space="preserve">ГУП «РОС»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исковому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заявления без движения. </w:t>
      </w:r>
    </w:p>
    <w:p w:rsidR="002A67CA" w:rsidRPr="00C77B67" w:rsidRDefault="002A67CA" w:rsidP="002A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>
        <w:rPr>
          <w:rStyle w:val="FontStyle14"/>
          <w:sz w:val="24"/>
          <w:szCs w:val="24"/>
        </w:rPr>
        <w:t xml:space="preserve">ГУП «РОС»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Style w:val="FontStyle14"/>
          <w:sz w:val="24"/>
          <w:szCs w:val="24"/>
        </w:rPr>
        <w:t xml:space="preserve">взыскании задолженности и процентов за пользование чужими денежными средствами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2A67CA" w:rsidRDefault="002A67CA" w:rsidP="002A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>
        <w:rPr>
          <w:rFonts w:ascii="Times New Roman" w:eastAsia="Times New Roman" w:hAnsi="Times New Roman" w:cs="Times New Roman"/>
          <w:sz w:val="24"/>
          <w:szCs w:val="24"/>
        </w:rPr>
        <w:t>ятствует вторичному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2A67CA" w:rsidRDefault="002A67CA" w:rsidP="002A67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CA" w:rsidRPr="00E008DF" w:rsidRDefault="002A67CA" w:rsidP="002A67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2A67CA" w:rsidRDefault="002A67CA" w:rsidP="002A67CA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CA" w:rsidRDefault="002A67CA" w:rsidP="002A67CA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A67CA" w:rsidRPr="00C77B67" w:rsidRDefault="002A67CA" w:rsidP="002A67CA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CA" w:rsidRDefault="002A67CA" w:rsidP="002A67C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озвратить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ГУП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«Республиканские оросительные системы» исковое заявление </w:t>
      </w:r>
      <w:r w:rsidRPr="00BA672E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ООО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«Норд - Вест» о взыскании задолженности  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7CA" w:rsidRPr="00C77B67" w:rsidRDefault="002A67CA" w:rsidP="002A67C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CA" w:rsidRPr="00C77B67" w:rsidRDefault="002A67CA" w:rsidP="002A67C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7CA" w:rsidRDefault="002A67CA" w:rsidP="002A67CA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67CA" w:rsidRPr="00C77B67" w:rsidRDefault="002A67CA" w:rsidP="002A67CA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листах.</w:t>
      </w:r>
    </w:p>
    <w:p w:rsidR="002A67CA" w:rsidRDefault="002A67CA" w:rsidP="002A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CA" w:rsidRDefault="002A67CA" w:rsidP="002A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7CA" w:rsidRDefault="002A67CA" w:rsidP="002A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2A67CA" w:rsidRPr="00C26150" w:rsidRDefault="002A67CA" w:rsidP="002A6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2A67CA"/>
    <w:sectPr w:rsidR="00000000" w:rsidSect="002A67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2A67CA"/>
    <w:rsid w:val="002A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A67CA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2A67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2A67CA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2A6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67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2021-03-16T12:39:00Z</dcterms:created>
  <dcterms:modified xsi:type="dcterms:W3CDTF">2021-03-16T12:41:00Z</dcterms:modified>
</cp:coreProperties>
</file>