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DC4A5F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4A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C4A5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1432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B11B71" w:rsidRPr="00B11B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1432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B11B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432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423E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143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1432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1432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929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423E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143269" w:rsidRDefault="00143269" w:rsidP="0014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CD123F" w:rsidRPr="00143269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143269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143269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143269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143269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Pr="00143269">
        <w:rPr>
          <w:rFonts w:ascii="Times New Roman" w:hAnsi="Times New Roman" w:cs="Times New Roman"/>
          <w:sz w:val="24"/>
          <w:szCs w:val="24"/>
        </w:rPr>
        <w:t xml:space="preserve">ЗАО «Тираспольский </w:t>
      </w:r>
      <w:proofErr w:type="spellStart"/>
      <w:r w:rsidRPr="0014326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143269">
        <w:rPr>
          <w:rFonts w:ascii="Times New Roman" w:hAnsi="Times New Roman" w:cs="Times New Roman"/>
          <w:sz w:val="24"/>
          <w:szCs w:val="24"/>
        </w:rPr>
        <w:t xml:space="preserve">», г. Тирасполь, ул. 9 Января, д.192 к ООО «Строительная компания «Юг», г. </w:t>
      </w:r>
      <w:proofErr w:type="spellStart"/>
      <w:r w:rsidRPr="00143269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143269">
        <w:rPr>
          <w:rFonts w:ascii="Times New Roman" w:hAnsi="Times New Roman" w:cs="Times New Roman"/>
          <w:sz w:val="24"/>
          <w:szCs w:val="24"/>
        </w:rPr>
        <w:t xml:space="preserve">, ул. Комсомольская, д.12 «а», о взыскании долга </w:t>
      </w:r>
      <w:r w:rsidR="00E90CB3" w:rsidRPr="00143269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143269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143269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143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143269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143269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1432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143269" w:rsidRDefault="00D17291" w:rsidP="0014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0CB3" w:rsidRPr="00143269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</w:t>
      </w:r>
      <w:r w:rsidR="00A46643" w:rsidRPr="00143269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143269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FB2FA5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FA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B2FA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B2FA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2A5F53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A5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143269" w:rsidRPr="00143269">
        <w:rPr>
          <w:rFonts w:ascii="Times New Roman" w:hAnsi="Times New Roman" w:cs="Times New Roman"/>
          <w:sz w:val="24"/>
          <w:szCs w:val="24"/>
        </w:rPr>
        <w:t xml:space="preserve">ЗАО «Тираспольский </w:t>
      </w:r>
      <w:proofErr w:type="spellStart"/>
      <w:r w:rsidR="00143269" w:rsidRPr="0014326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143269" w:rsidRPr="00143269">
        <w:rPr>
          <w:rFonts w:ascii="Times New Roman" w:hAnsi="Times New Roman" w:cs="Times New Roman"/>
          <w:sz w:val="24"/>
          <w:szCs w:val="24"/>
        </w:rPr>
        <w:t>»</w:t>
      </w:r>
      <w:r w:rsidR="00D748B9" w:rsidRPr="00FB2F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2FA5">
        <w:rPr>
          <w:rFonts w:ascii="Times New Roman" w:eastAsia="Times New Roman" w:hAnsi="Times New Roman" w:cs="Times New Roman"/>
          <w:sz w:val="24"/>
          <w:szCs w:val="24"/>
        </w:rPr>
        <w:t xml:space="preserve"> принять к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своему производству.</w:t>
      </w:r>
    </w:p>
    <w:p w:rsidR="00D9355A" w:rsidRPr="002A5F53" w:rsidRDefault="00E90CB3" w:rsidP="00F244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11B71" w:rsidRPr="002A5F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269">
        <w:rPr>
          <w:rFonts w:ascii="Times New Roman" w:eastAsia="Times New Roman" w:hAnsi="Times New Roman" w:cs="Times New Roman"/>
          <w:b/>
          <w:sz w:val="24"/>
          <w:szCs w:val="24"/>
        </w:rPr>
        <w:t>1 января</w:t>
      </w:r>
      <w:r w:rsidR="000E7A54"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2A5F5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23EBE" w:rsidRPr="002A5F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2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D123F"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2A5F5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2FA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2A5F53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2A5F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2A5F5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2A5F53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2A5F5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2A5F53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2A5F53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A5F53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53">
        <w:rPr>
          <w:rStyle w:val="FontStyle14"/>
          <w:bCs/>
          <w:sz w:val="24"/>
          <w:szCs w:val="24"/>
        </w:rPr>
        <w:t xml:space="preserve">- </w:t>
      </w:r>
      <w:r w:rsidRPr="002A5F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A5F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143269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A5F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="00086CC9" w:rsidRPr="002A5F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1B71" w:rsidRPr="002A5F5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2A5F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B11B71" w:rsidRPr="002A5F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 представить </w:t>
      </w:r>
      <w:r w:rsidR="00143269">
        <w:rPr>
          <w:rFonts w:ascii="Times New Roman" w:eastAsia="Times New Roman" w:hAnsi="Times New Roman" w:cs="Times New Roman"/>
          <w:sz w:val="24"/>
          <w:szCs w:val="24"/>
        </w:rPr>
        <w:t>оригиналы товарно-транспортных накладных на поставку товара, не оплаченного ответчиком, а так же документы, подтверждающие оплату ответчиком товара после 30.06.2020 года (дата составления Акта сверки представленного истцом).</w:t>
      </w:r>
    </w:p>
    <w:p w:rsidR="00E90CB3" w:rsidRPr="002A5F53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A5F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A5F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11B71" w:rsidRPr="002A5F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269">
        <w:rPr>
          <w:rFonts w:ascii="Times New Roman" w:eastAsia="Times New Roman" w:hAnsi="Times New Roman" w:cs="Times New Roman"/>
          <w:b/>
          <w:sz w:val="24"/>
          <w:szCs w:val="24"/>
        </w:rPr>
        <w:t>1 января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423EBE" w:rsidRPr="002A5F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2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A5F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A5F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2A5F53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CD123F" w:rsidRPr="002A5F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A5F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2A5F5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2A5F5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</w:t>
      </w:r>
    </w:p>
    <w:p w:rsidR="00E90CB3" w:rsidRPr="002A5F53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>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E90CB3" w:rsidRPr="002A5F53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A5F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A5F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A5F53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F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A5F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50C75"/>
    <w:multiLevelType w:val="hybridMultilevel"/>
    <w:tmpl w:val="A5E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367A"/>
    <w:rsid w:val="00086CC9"/>
    <w:rsid w:val="00092AB2"/>
    <w:rsid w:val="000A67C1"/>
    <w:rsid w:val="000E7A54"/>
    <w:rsid w:val="00143269"/>
    <w:rsid w:val="00147391"/>
    <w:rsid w:val="001E4809"/>
    <w:rsid w:val="002007D0"/>
    <w:rsid w:val="002631E9"/>
    <w:rsid w:val="00271153"/>
    <w:rsid w:val="00275FE9"/>
    <w:rsid w:val="002A5F53"/>
    <w:rsid w:val="002D335E"/>
    <w:rsid w:val="003A6609"/>
    <w:rsid w:val="00423EBE"/>
    <w:rsid w:val="00434D88"/>
    <w:rsid w:val="00443197"/>
    <w:rsid w:val="004C35CE"/>
    <w:rsid w:val="004F561B"/>
    <w:rsid w:val="005528A6"/>
    <w:rsid w:val="005A3DA5"/>
    <w:rsid w:val="005D454E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12B0C"/>
    <w:rsid w:val="009649B6"/>
    <w:rsid w:val="009661E0"/>
    <w:rsid w:val="009B20E5"/>
    <w:rsid w:val="009E09CE"/>
    <w:rsid w:val="00A33863"/>
    <w:rsid w:val="00A46643"/>
    <w:rsid w:val="00A72676"/>
    <w:rsid w:val="00B11B71"/>
    <w:rsid w:val="00B30E91"/>
    <w:rsid w:val="00B4406B"/>
    <w:rsid w:val="00B66579"/>
    <w:rsid w:val="00BC37DD"/>
    <w:rsid w:val="00BE20E9"/>
    <w:rsid w:val="00C707BA"/>
    <w:rsid w:val="00CD123F"/>
    <w:rsid w:val="00D11E47"/>
    <w:rsid w:val="00D17291"/>
    <w:rsid w:val="00D748B9"/>
    <w:rsid w:val="00D871DE"/>
    <w:rsid w:val="00D9355A"/>
    <w:rsid w:val="00D963A6"/>
    <w:rsid w:val="00DC08FC"/>
    <w:rsid w:val="00DC4A5F"/>
    <w:rsid w:val="00E90CB3"/>
    <w:rsid w:val="00F2445F"/>
    <w:rsid w:val="00F912E3"/>
    <w:rsid w:val="00F9372C"/>
    <w:rsid w:val="00FB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34</cp:revision>
  <cp:lastPrinted>2018-04-24T06:07:00Z</cp:lastPrinted>
  <dcterms:created xsi:type="dcterms:W3CDTF">2018-04-23T12:06:00Z</dcterms:created>
  <dcterms:modified xsi:type="dcterms:W3CDTF">2021-01-11T07:13:00Z</dcterms:modified>
</cp:coreProperties>
</file>